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CA4D97">
      <w:r>
        <w:drawing>
          <wp:inline distT="0" distB="0" distL="114300" distR="114300">
            <wp:extent cx="5266690" cy="7327900"/>
            <wp:effectExtent l="0" t="0" r="1016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32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6690" cy="7438390"/>
            <wp:effectExtent l="0" t="0" r="10160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3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694C07"/>
    <w:rsid w:val="66694C07"/>
    <w:rsid w:val="73214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2025-11-25T08:01:00Z</dcterms:created>
  <dc:creator>尹书红</dc:creator>
  <cp:lastModifiedBy>尹书红</cp:lastModifiedBy>
  <dcterms:modified xsi:type="dcterms:W3CDTF">2025-11-25T08:05:19Z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2052-12.1.0.23122</vt:lpwstr>
  </property>
  <property fmtid="{D5CDD505-2E9C-101B-9397-08002B2CF9AE}" pid="3" name="ICV">
    <vt:lpwstr>EBEB0445150A49F9AC099B0E9BE0D1AC_11</vt:lpwstr>
  </property>
  <property fmtid="{D5CDD505-2E9C-101B-9397-08002B2CF9AE}" pid="4" name="KSOTemplateDocerSaveRecord">
    <vt:lpwstr>eyJoZGlkIjoiZTU4ZmZmMWZmNmUxZGFlNGI5MmE4NmM2OTBjODYwY2YiLCJ1c2VySWQiOiIxNjk2MzI1MjYyIn0=</vt:lpwstr>
  </property>
</Properties>
</file>